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58" w:rsidRPr="005F124F" w:rsidRDefault="00181C86" w:rsidP="005F124F">
      <w:pPr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5F124F">
        <w:rPr>
          <w:rFonts w:cs="B Zar" w:hint="cs"/>
          <w:b/>
          <w:bCs/>
          <w:sz w:val="28"/>
          <w:szCs w:val="28"/>
          <w:rtl/>
        </w:rPr>
        <w:t>مراحل چاپ کتاب</w:t>
      </w:r>
      <w:r w:rsidRPr="005F124F">
        <w:rPr>
          <w:rFonts w:cs="B Zar" w:hint="cs"/>
          <w:b/>
          <w:bCs/>
          <w:sz w:val="24"/>
          <w:szCs w:val="24"/>
          <w:rtl/>
        </w:rPr>
        <w:br/>
      </w:r>
      <w:r w:rsidR="005F124F">
        <w:rPr>
          <w:rFonts w:cs="B Zar" w:hint="cs"/>
          <w:b/>
          <w:bCs/>
          <w:sz w:val="24"/>
          <w:szCs w:val="24"/>
          <w:rtl/>
        </w:rPr>
        <w:t>«</w:t>
      </w:r>
      <w:r w:rsidRPr="005F124F">
        <w:rPr>
          <w:rFonts w:cs="B Zar" w:hint="cs"/>
          <w:b/>
          <w:bCs/>
          <w:sz w:val="24"/>
          <w:szCs w:val="24"/>
          <w:rtl/>
        </w:rPr>
        <w:t>تالیف، تصنیف، تدوین، تصحیح</w:t>
      </w:r>
      <w:r w:rsidR="005F124F">
        <w:rPr>
          <w:rFonts w:cs="B Zar" w:hint="cs"/>
          <w:b/>
          <w:bCs/>
          <w:sz w:val="24"/>
          <w:szCs w:val="24"/>
          <w:rtl/>
        </w:rPr>
        <w:t>»</w:t>
      </w:r>
    </w:p>
    <w:p w:rsidR="00181C86" w:rsidRDefault="004B4077" w:rsidP="00C1187B">
      <w:pPr>
        <w:bidi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113030</wp:posOffset>
                </wp:positionV>
                <wp:extent cx="1724025" cy="1125220"/>
                <wp:effectExtent l="9525" t="13335" r="9525" b="1397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187B" w:rsidRPr="0029394D" w:rsidRDefault="00C1187B" w:rsidP="00C1187B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در صورت تصویب در </w:t>
                            </w:r>
                            <w:r w:rsidRPr="0029394D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شورای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پژوهشی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دانشکده، </w:t>
                            </w:r>
                            <w:r w:rsidRP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تمامی اسناد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به </w:t>
                            </w:r>
                            <w:r w:rsidRPr="00C1187B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شورای پژوهشی دانشگاه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جهت بررسی و تصویب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200.45pt;margin-top:8.9pt;width:135.75pt;height:8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">
                <v:textbox>
                  <w:txbxContent>
                    <w:p w:rsidR="00C1187B" w:rsidRPr="0029394D" w:rsidRDefault="00C1187B" w:rsidP="00C1187B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در صورت تصویب در </w:t>
                      </w:r>
                      <w:r w:rsidRPr="0029394D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شورای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پژوهشی</w:t>
                      </w:r>
                      <w:r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دانشکده، </w:t>
                      </w:r>
                      <w:r w:rsidRP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ارسال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تمامی اسناد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به </w:t>
                      </w:r>
                      <w:r w:rsidRPr="00C1187B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شورای پژوهشی دانشگاه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جهت بررسی و تصویب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113030</wp:posOffset>
                </wp:positionV>
                <wp:extent cx="1724025" cy="1087120"/>
                <wp:effectExtent l="9525" t="13335" r="9525" b="1397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BC4" w:rsidRPr="0029394D" w:rsidRDefault="00CA1BC4" w:rsidP="00C1187B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در صورت تصویب در گروه ارسال به </w:t>
                            </w:r>
                            <w:r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شورای </w:t>
                            </w:r>
                            <w:r w:rsidR="00E11F42"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پژوهشی</w:t>
                            </w:r>
                            <w:r w:rsidR="00C1187B" w:rsidRPr="004B4077">
                              <w:rPr>
                                <w:rFonts w:cs="B Lotu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87B"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دانشکده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به همراه فرم تاییدیه گروه</w:t>
                            </w:r>
                            <w:r w:rsid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+ فرم پیشنهاد داوران و ویراستاران</w:t>
                            </w:r>
                            <w:r w:rsid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و ارسال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75.95pt;margin-top:8.9pt;width:135.75pt;height: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">
                <v:textbox>
                  <w:txbxContent>
                    <w:p w:rsidR="00CA1BC4" w:rsidRPr="0029394D" w:rsidRDefault="00CA1BC4" w:rsidP="00C1187B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در صورت تصویب در گروه ارسال به </w:t>
                      </w:r>
                      <w:r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شورای </w:t>
                      </w:r>
                      <w:r w:rsidR="00E11F42"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پژوهشی</w:t>
                      </w:r>
                      <w:r w:rsidR="00C1187B" w:rsidRPr="004B4077">
                        <w:rPr>
                          <w:rFonts w:cs="B Lotu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1187B"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دانشکده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به همراه فرم تاییدیه گروه</w:t>
                      </w:r>
                      <w:r w:rsid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+ فرم پیشنهاد داوران و ویراستاران</w:t>
                      </w:r>
                      <w:r w:rsid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و ارسال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141605</wp:posOffset>
                </wp:positionV>
                <wp:extent cx="1769110" cy="1085850"/>
                <wp:effectExtent l="9525" t="13335" r="12065" b="571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458" w:rsidRPr="00E73BDF" w:rsidRDefault="00D67458" w:rsidP="00C1187B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در صورت تصویب در شورای پژوهشی</w:t>
                            </w:r>
                            <w:r w:rsidR="00C1187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ارسال به شورای انتشارات</w:t>
                            </w: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جهت ارسال به </w:t>
                            </w:r>
                            <w:r w:rsidRPr="00E73BDF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داوری و ویراستاری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9.95pt;margin-top:11.15pt;width:139.3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">
                <v:textbox>
                  <w:txbxContent>
                    <w:p w:rsidR="00D67458" w:rsidRPr="00E73BDF" w:rsidRDefault="00D67458" w:rsidP="00C1187B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</w:pP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در صورت تصویب در شورای پژوهشی</w:t>
                      </w:r>
                      <w:r w:rsidR="00C1187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ارسال به شورای انتشارات</w:t>
                      </w: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جهت ارسال به </w:t>
                      </w:r>
                      <w:r w:rsidRPr="00E73BDF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داوری و ویراستاری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103505</wp:posOffset>
                </wp:positionV>
                <wp:extent cx="2343150" cy="1123950"/>
                <wp:effectExtent l="9525" t="13335" r="9525" b="571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BC4" w:rsidRPr="0029394D" w:rsidRDefault="00CA1BC4" w:rsidP="00FF4CAC">
                            <w:pPr>
                              <w:spacing w:after="0" w:line="168" w:lineRule="auto"/>
                              <w:contextualSpacing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تحویل پرینت متن </w:t>
                            </w:r>
                            <w:r w:rsidR="00FF4CAC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های آماده شده ( کلیات ، عناوین فصول ، متن کامل حداقل 2 فصل )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کتاب</w:t>
                            </w:r>
                            <w:r w:rsidR="005F124F"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="005F124F"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پرینت طرح اولیه جلد</w:t>
                            </w:r>
                            <w:r w:rsidR="005F124F"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="00FF4CAC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فرم پیشنهاد تالیف،تصنیف و...+ فرم تعهد</w:t>
                            </w:r>
                            <w:r w:rsidR="005F124F" w:rsidRPr="0029394D"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29394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9394D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به </w:t>
                            </w:r>
                            <w:r w:rsidRPr="004B4077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گروه آموزشی 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554.45pt;margin-top:8.15pt;width:184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">
                <v:textbox>
                  <w:txbxContent>
                    <w:p w:rsidR="00CA1BC4" w:rsidRPr="0029394D" w:rsidRDefault="00CA1BC4" w:rsidP="00FF4CAC">
                      <w:pPr>
                        <w:spacing w:after="0" w:line="168" w:lineRule="auto"/>
                        <w:contextualSpacing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تحویل پرینت متن </w:t>
                      </w:r>
                      <w:r w:rsidR="00FF4CAC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های آماده شده ( کلیات ، عناوین فصول ، متن کامل حداقل 2 فصل )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کتاب</w:t>
                      </w:r>
                      <w:r w:rsidR="005F124F"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+</w:t>
                      </w:r>
                      <w:r w:rsidR="005F124F"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پرینت طرح اولیه جلد</w:t>
                      </w:r>
                      <w:r w:rsidR="005F124F"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+</w:t>
                      </w:r>
                      <w:r w:rsidR="00FF4CAC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فرم پیشنهاد تالیف،تصنیف و...+ فرم تعهد</w:t>
                      </w:r>
                      <w:r w:rsidR="005F124F" w:rsidRPr="0029394D">
                        <w:rPr>
                          <w:rFonts w:cs="B Lotus"/>
                          <w:sz w:val="24"/>
                          <w:szCs w:val="24"/>
                          <w:rtl/>
                        </w:rPr>
                        <w:br/>
                      </w:r>
                      <w:r w:rsidRPr="0029394D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9394D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به </w:t>
                      </w:r>
                      <w:r w:rsidRPr="004B4077">
                        <w:rPr>
                          <w:rFonts w:cs="B Lot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گروه آموزشی مربوطه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1C86" w:rsidRDefault="004B4077" w:rsidP="00181C86"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245745</wp:posOffset>
                </wp:positionV>
                <wp:extent cx="553085" cy="279400"/>
                <wp:effectExtent l="20320" t="12065" r="17145" b="3238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49470">
                          <a:off x="0" y="0"/>
                          <a:ext cx="553085" cy="279400"/>
                        </a:xfrm>
                        <a:prstGeom prst="rightArrow">
                          <a:avLst>
                            <a:gd name="adj1" fmla="val 50000"/>
                            <a:gd name="adj2" fmla="val 494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B6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51.05pt;margin-top:19.35pt;width:43.55pt;height:22pt;rotation:116320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">
                <v:shadow on="t" offset="1pt"/>
              </v:shape>
            </w:pict>
          </mc:Fallback>
        </mc:AlternateContent>
      </w: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313690</wp:posOffset>
                </wp:positionV>
                <wp:extent cx="428625" cy="171450"/>
                <wp:effectExtent l="16510" t="22860" r="21590" b="3429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17145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40EE" id="AutoShape 35" o:spid="_x0000_s1026" type="#_x0000_t13" style="position:absolute;margin-left:338.25pt;margin-top:24.7pt;width:33.75pt;height:13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">
                <v:shadow on="t" offset="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266065</wp:posOffset>
                </wp:positionV>
                <wp:extent cx="428625" cy="171450"/>
                <wp:effectExtent l="16510" t="22860" r="21590" b="342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17145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7A85" id="AutoShape 7" o:spid="_x0000_s1026" type="#_x0000_t13" style="position:absolute;margin-left:515.25pt;margin-top:20.95pt;width:33.75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">
                <v:shadow on="t" offset="1pt"/>
              </v:shape>
            </w:pict>
          </mc:Fallback>
        </mc:AlternateContent>
      </w:r>
      <w:r>
        <w:rPr>
          <w:rFonts w:cs="B Lotu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194945</wp:posOffset>
                </wp:positionV>
                <wp:extent cx="536575" cy="2848610"/>
                <wp:effectExtent l="173355" t="46990" r="17589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13309">
                          <a:off x="0" y="0"/>
                          <a:ext cx="536575" cy="2848610"/>
                        </a:xfrm>
                        <a:prstGeom prst="curvedRightArrow">
                          <a:avLst>
                            <a:gd name="adj1" fmla="val 56284"/>
                            <a:gd name="adj2" fmla="val 212355"/>
                            <a:gd name="adj3" fmla="val 172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46F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" o:spid="_x0000_s1026" type="#_x0000_t102" style="position:absolute;margin-left:-22.9pt;margin-top:15.35pt;width:42.25pt;height:224.3pt;rotation:-6698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" adj=",18425,17875" fillcolor="white [3201]" strokecolor="#666 [1936]" strokeweight="1pt">
                <v:fill color2="#999 [1296]" focus="100%" type="gradient"/>
                <v:shadow color="#7f7f7f [1601]" opacity=".5" offset="1pt"/>
              </v:shape>
            </w:pict>
          </mc:Fallback>
        </mc:AlternateContent>
      </w:r>
    </w:p>
    <w:p w:rsidR="00C728DA" w:rsidRDefault="00181C86" w:rsidP="007A1A30">
      <w:pPr>
        <w:spacing w:after="0" w:line="240" w:lineRule="auto"/>
        <w:contextualSpacing/>
        <w:rPr>
          <w:rFonts w:cs="B Lotus"/>
          <w:sz w:val="24"/>
          <w:szCs w:val="24"/>
          <w:rtl/>
        </w:rPr>
      </w:pPr>
      <w:r w:rsidRPr="007A1A30">
        <w:rPr>
          <w:rFonts w:cs="B Lotus"/>
          <w:sz w:val="24"/>
          <w:szCs w:val="24"/>
          <w:rtl/>
        </w:rPr>
        <w:tab/>
      </w:r>
      <w:r w:rsidR="00C21599" w:rsidRPr="00B03CEB">
        <w:rPr>
          <w:rFonts w:cs="B Lotus" w:hint="cs"/>
          <w:sz w:val="24"/>
          <w:szCs w:val="24"/>
          <w:rtl/>
        </w:rPr>
        <w:t>همراه لوح</w:t>
      </w:r>
    </w:p>
    <w:p w:rsidR="00C728DA" w:rsidRPr="00C728DA" w:rsidRDefault="004B407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421005</wp:posOffset>
                </wp:positionV>
                <wp:extent cx="3388360" cy="2625090"/>
                <wp:effectExtent l="12065" t="13335" r="952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262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471" w:rsidRDefault="00291471" w:rsidP="003E0D7E">
                            <w:pPr>
                              <w:spacing w:after="0" w:line="240" w:lineRule="auto"/>
                              <w:contextualSpacing/>
                              <w:rPr>
                                <w:rtl/>
                              </w:rPr>
                            </w:pP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تحویل متن کامل اثرشامل 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صفحه بسم</w:t>
                            </w:r>
                            <w:r w:rsidR="00BA232C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له،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ص.نیم عنوان،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ص.عنوان،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فیپا و شناسنامه</w:t>
                            </w:r>
                            <w:r w:rsidR="00112B14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(ص.حقوقی)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کتاب</w:t>
                            </w:r>
                            <w:r w:rsidR="00112B14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درپشت ص.عنوان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تقدیم نامه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،فهرست 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مندرجات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پیشگفتار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41C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مقدمه، متن کتاب، پیوست ،واژه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>نامه، کتابنامه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در دونسخه 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صحافی شده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 صحافی فنری پلاستیکی)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E0D7E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لوح فشرده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فایل عکس های کتاب+</w:t>
                            </w:r>
                            <w:r w:rsidR="003E0D7E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لوح فشرده فایل </w:t>
                            </w:r>
                            <w:r w:rsidRPr="00B03CEB">
                              <w:rPr>
                                <w:rFonts w:cs="B Lotus"/>
                                <w:sz w:val="24"/>
                                <w:szCs w:val="24"/>
                              </w:rPr>
                              <w:t xml:space="preserve">pdf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کتاب+ فایل  طرح روی جلد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3E0D7E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کپی آخرین مدرک تحصیلی،صفحه</w:t>
                            </w:r>
                            <w:r w:rsidR="00D40CAF"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 xml:space="preserve">های شناسنامه و کارت ملی صاحبان اثر (هر کدام در دو نسخه) 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r w:rsidR="00D40CAF" w:rsidRPr="007A1A30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 شورای انتشارات</w:t>
                            </w:r>
                            <w:r w:rsidR="00D40CA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3E0D7E" w:rsidRDefault="003E0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469.15pt;margin-top:33.15pt;width:266.8pt;height:20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">
                <v:textbox>
                  <w:txbxContent>
                    <w:p w:rsidR="00291471" w:rsidRDefault="00291471" w:rsidP="003E0D7E">
                      <w:pPr>
                        <w:spacing w:after="0" w:line="240" w:lineRule="auto"/>
                        <w:contextualSpacing/>
                        <w:rPr>
                          <w:rtl/>
                        </w:rPr>
                      </w:pP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تحویل متن کامل اثرشامل 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صفحه بسم</w:t>
                      </w:r>
                      <w:r w:rsidR="00BA232C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له،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ص.نیم عنوان،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ص.عنوان،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فیپا و شناسنامه</w:t>
                      </w:r>
                      <w:r w:rsidR="00112B14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(ص.حقوقی)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کتاب</w:t>
                      </w:r>
                      <w:r w:rsidR="00112B14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درپشت ص.عنوان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تقدیم نامه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،فهرست 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مندرجات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پیشگفتار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41C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مقدمه، متن کتاب، پیوست ،واژه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softHyphen/>
                        <w:t>نامه، کتابنامه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در دونسخه 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صحافی شده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 صحافی فنری پلاستیکی)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E0D7E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لوح فشرده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فایل عکس های کتاب+</w:t>
                      </w:r>
                      <w:r w:rsidR="003E0D7E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لوح فشرده فایل </w:t>
                      </w:r>
                      <w:r w:rsidRPr="00B03CEB">
                        <w:rPr>
                          <w:rFonts w:cs="B Lotus"/>
                          <w:sz w:val="24"/>
                          <w:szCs w:val="24"/>
                        </w:rPr>
                        <w:t xml:space="preserve">pdf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کتاب+ فایل  طرح روی جلد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+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="003E0D7E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کپی آخرین مدرک تحصیلی،صفحه</w:t>
                      </w:r>
                      <w:r w:rsidR="00D40CAF"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softHyphen/>
                        <w:t xml:space="preserve">های شناسنامه و کارت ملی صاحبان اثر (هر کدام در دو نسخه) 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  <w:r w:rsidR="00D40CAF" w:rsidRPr="007A1A30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به شورای انتشارات</w:t>
                      </w:r>
                      <w:r w:rsidR="00D40CAF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3E0D7E" w:rsidRDefault="003E0D7E"/>
                  </w:txbxContent>
                </v:textbox>
              </v:roundrect>
            </w:pict>
          </mc:Fallback>
        </mc:AlternateContent>
      </w:r>
    </w:p>
    <w:p w:rsidR="00C728DA" w:rsidRPr="00DB367C" w:rsidRDefault="00C728DA" w:rsidP="00C728DA">
      <w:pPr>
        <w:rPr>
          <w:rFonts w:cs="B Lotus"/>
          <w:color w:val="FF0000"/>
          <w:sz w:val="24"/>
          <w:szCs w:val="24"/>
          <w:rtl/>
        </w:rPr>
      </w:pPr>
    </w:p>
    <w:p w:rsidR="00C728DA" w:rsidRPr="00C728DA" w:rsidRDefault="004B407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189230</wp:posOffset>
                </wp:positionV>
                <wp:extent cx="1602740" cy="1191895"/>
                <wp:effectExtent l="6985" t="13335" r="9525" b="1397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458" w:rsidRPr="00E73BDF" w:rsidRDefault="00D67458" w:rsidP="00E73BDF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اعمال تغییرات پس از داوری و ویراستاری و تحویل به </w:t>
                            </w:r>
                            <w:r w:rsidRPr="00B03CEB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شورای انتشاراتی</w:t>
                            </w:r>
                            <w:r w:rsidRPr="00E73BD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جهت اخذ شابک و فیپا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39.75pt;margin-top:14.9pt;width:126.2pt;height:9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">
                <v:textbox>
                  <w:txbxContent>
                    <w:p w:rsidR="00D67458" w:rsidRPr="00E73BDF" w:rsidRDefault="00D67458" w:rsidP="00E73BDF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اعمال تغییرات پس از داوری و ویراستاری و تحویل به </w:t>
                      </w:r>
                      <w:r w:rsidRPr="00B03CEB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شورای انتشاراتی</w:t>
                      </w:r>
                      <w:r w:rsidRPr="00E73BD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جهت اخذ شابک و فیپا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152400</wp:posOffset>
                </wp:positionV>
                <wp:extent cx="1781175" cy="1171575"/>
                <wp:effectExtent l="6985" t="5080" r="12065" b="139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458" w:rsidRPr="00B03CEB" w:rsidRDefault="00D67458" w:rsidP="007A1A30">
                            <w:pPr>
                              <w:spacing w:after="0" w:line="168" w:lineRule="auto"/>
                              <w:contextualSpacing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اخذ شابک</w:t>
                            </w:r>
                            <w:r w:rsidRPr="00B03CEB"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کسب فیپا</w:t>
                            </w:r>
                            <w:r w:rsidR="00291471" w:rsidRPr="00B03CEB"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تهیه طرح نهایی جلد</w:t>
                            </w:r>
                            <w:r w:rsid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(شابک بصورت بارکد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با زمینه سفید در گوشه سمت چپ</w:t>
                            </w:r>
                            <w:r w:rsid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A1A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پشت جلد</w:t>
                            </w:r>
                            <w:r w:rsid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3CE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left:0;text-align:left;margin-left:253.5pt;margin-top:12pt;width:140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">
                <v:textbox>
                  <w:txbxContent>
                    <w:p w:rsidR="00D67458" w:rsidRPr="00B03CEB" w:rsidRDefault="00D67458" w:rsidP="007A1A30">
                      <w:pPr>
                        <w:spacing w:after="0" w:line="168" w:lineRule="auto"/>
                        <w:contextualSpacing/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اخذ شابک</w:t>
                      </w:r>
                      <w:r w:rsidRPr="00B03CEB">
                        <w:rPr>
                          <w:rFonts w:cs="B Lotus"/>
                          <w:sz w:val="24"/>
                          <w:szCs w:val="24"/>
                          <w:rtl/>
                        </w:rPr>
                        <w:br/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کسب فیپا</w:t>
                      </w:r>
                      <w:r w:rsidR="00291471" w:rsidRPr="00B03CEB">
                        <w:rPr>
                          <w:rFonts w:cs="B Lotus"/>
                          <w:sz w:val="24"/>
                          <w:szCs w:val="24"/>
                          <w:rtl/>
                        </w:rPr>
                        <w:br/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تهیه طرح نهایی جلد</w:t>
                      </w:r>
                      <w:r w:rsid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(شابک بصورت بارکد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با زمینه سفید در گوشه سمت چپ</w:t>
                      </w:r>
                      <w:r w:rsid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A1A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پشت جلد</w:t>
                      </w:r>
                      <w:r w:rsid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3CE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28DA" w:rsidRPr="00C728DA" w:rsidRDefault="004B407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194310</wp:posOffset>
                </wp:positionV>
                <wp:extent cx="732155" cy="365125"/>
                <wp:effectExtent l="13335" t="19685" r="16510" b="342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365125"/>
                        </a:xfrm>
                        <a:prstGeom prst="rightArrow">
                          <a:avLst>
                            <a:gd name="adj1" fmla="val 50000"/>
                            <a:gd name="adj2" fmla="val 50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DDD7" id="AutoShape 11" o:spid="_x0000_s1026" type="#_x0000_t13" style="position:absolute;margin-left:179.75pt;margin-top:15.3pt;width:57.6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">
                <v:shadow on="t" offset="1pt"/>
              </v:shape>
            </w:pict>
          </mc:Fallback>
        </mc:AlternateContent>
      </w: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232410</wp:posOffset>
                </wp:positionV>
                <wp:extent cx="695325" cy="365125"/>
                <wp:effectExtent l="9525" t="19685" r="19050" b="3429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65125"/>
                        </a:xfrm>
                        <a:prstGeom prst="rightArrow">
                          <a:avLst>
                            <a:gd name="adj1" fmla="val 50000"/>
                            <a:gd name="adj2" fmla="val 476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53B9" id="AutoShape 13" o:spid="_x0000_s1026" type="#_x0000_t13" style="position:absolute;margin-left:407.45pt;margin-top:18.3pt;width:54.75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">
                <v:shadow on="t" offset="1pt"/>
              </v:shape>
            </w:pict>
          </mc:Fallback>
        </mc:AlternateContent>
      </w:r>
    </w:p>
    <w:p w:rsidR="00C728DA" w:rsidRPr="00C728DA" w:rsidRDefault="00C728DA" w:rsidP="00C728DA">
      <w:pPr>
        <w:rPr>
          <w:rFonts w:cs="B Lotus"/>
          <w:sz w:val="24"/>
          <w:szCs w:val="24"/>
          <w:rtl/>
        </w:rPr>
      </w:pPr>
    </w:p>
    <w:p w:rsidR="00C728DA" w:rsidRPr="00C728DA" w:rsidRDefault="00C728DA" w:rsidP="00C728DA">
      <w:pPr>
        <w:rPr>
          <w:rFonts w:cs="B Lotus"/>
          <w:sz w:val="24"/>
          <w:szCs w:val="24"/>
          <w:rtl/>
        </w:rPr>
      </w:pPr>
    </w:p>
    <w:p w:rsidR="00C728DA" w:rsidRPr="00C728DA" w:rsidRDefault="00C728DA" w:rsidP="00C728DA">
      <w:pPr>
        <w:rPr>
          <w:rFonts w:cs="B Lotus"/>
          <w:sz w:val="24"/>
          <w:szCs w:val="24"/>
          <w:rtl/>
        </w:rPr>
      </w:pPr>
    </w:p>
    <w:p w:rsidR="00C728DA" w:rsidRPr="00C728DA" w:rsidRDefault="004B4077" w:rsidP="00C728DA">
      <w:pPr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144780</wp:posOffset>
                </wp:positionV>
                <wp:extent cx="1442720" cy="2257425"/>
                <wp:effectExtent l="9525" t="13970" r="5080" b="508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2257425"/>
                          <a:chOff x="4560" y="7972"/>
                          <a:chExt cx="2272" cy="3555"/>
                        </a:xfrm>
                      </wpg:grpSpPr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90" y="8347"/>
                            <a:ext cx="1601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541C" w:rsidRDefault="0012541C" w:rsidP="007A1A30">
                              <w:pPr>
                                <w:spacing w:after="0" w:line="240" w:lineRule="auto"/>
                                <w:contextualSpacing/>
                              </w:pP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>اخذ مجوز ارشاد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560" y="9533"/>
                            <a:ext cx="2272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541C" w:rsidRDefault="0012541C" w:rsidP="00E11F42">
                              <w:pPr>
                                <w:spacing w:after="0" w:line="240" w:lineRule="auto"/>
                                <w:contextualSpacing/>
                              </w:pP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 xml:space="preserve">عقد قرارداد چاپ کتاب با چاپخانه </w:t>
                              </w:r>
                              <w:r w:rsidR="00E11F42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665" y="10988"/>
                            <a:ext cx="2152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541C" w:rsidRDefault="0012541C" w:rsidP="007A1A30">
                              <w:pPr>
                                <w:spacing w:after="0" w:line="240" w:lineRule="auto"/>
                                <w:contextualSpacing/>
                              </w:pP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t>تحویل نسخه</w:t>
                              </w:r>
                              <w:r w:rsidRPr="007A1A30">
                                <w:rPr>
                                  <w:rFonts w:cs="B Lotus" w:hint="cs"/>
                                  <w:sz w:val="24"/>
                                  <w:szCs w:val="24"/>
                                  <w:rtl/>
                                </w:rPr>
                                <w:softHyphen/>
                                <w:t>های مولف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557" y="9053"/>
                            <a:ext cx="283" cy="405"/>
                          </a:xfrm>
                          <a:prstGeom prst="downArrow">
                            <a:avLst>
                              <a:gd name="adj1" fmla="val 50000"/>
                              <a:gd name="adj2" fmla="val 357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587" y="10493"/>
                            <a:ext cx="283" cy="420"/>
                          </a:xfrm>
                          <a:prstGeom prst="downArrow">
                            <a:avLst>
                              <a:gd name="adj1" fmla="val 50000"/>
                              <a:gd name="adj2" fmla="val 371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599" y="7972"/>
                            <a:ext cx="241" cy="301"/>
                          </a:xfrm>
                          <a:prstGeom prst="downArrow">
                            <a:avLst>
                              <a:gd name="adj1" fmla="val 50000"/>
                              <a:gd name="adj2" fmla="val 312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3" style="position:absolute;left:0;text-align:left;margin-left:536.45pt;margin-top:11.4pt;width:113.6pt;height:177.75pt;z-index:251681280" coordorigin="4560,7972" coordsize="2272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">
                <v:roundrect id="AutoShape 16" o:spid="_x0000_s1034" style="position:absolute;left:4890;top:8347;width:1601;height: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:rsidR="0012541C" w:rsidRDefault="0012541C" w:rsidP="007A1A30">
                        <w:pPr>
                          <w:spacing w:after="0" w:line="240" w:lineRule="auto"/>
                          <w:contextualSpacing/>
                        </w:pP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>اخذ مجوز ارشاد</w:t>
                        </w:r>
                      </w:p>
                    </w:txbxContent>
                  </v:textbox>
                </v:roundrect>
                <v:roundrect id="AutoShape 18" o:spid="_x0000_s1035" style="position:absolute;left:4560;top:9533;width:2272;height: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12541C" w:rsidRDefault="0012541C" w:rsidP="00E11F42">
                        <w:pPr>
                          <w:spacing w:after="0" w:line="240" w:lineRule="auto"/>
                          <w:contextualSpacing/>
                        </w:pP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 xml:space="preserve">عقد قرارداد چاپ کتاب با چاپخانه </w:t>
                        </w:r>
                        <w:r w:rsidR="00E11F42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20" o:spid="_x0000_s1036" style="position:absolute;left:4665;top:10988;width:2152;height: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:rsidR="0012541C" w:rsidRDefault="0012541C" w:rsidP="007A1A30">
                        <w:pPr>
                          <w:spacing w:after="0" w:line="240" w:lineRule="auto"/>
                          <w:contextualSpacing/>
                        </w:pP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t>تحویل نسخه</w:t>
                        </w:r>
                        <w:r w:rsidRPr="007A1A30">
                          <w:rPr>
                            <w:rFonts w:cs="B Lotus" w:hint="cs"/>
                            <w:sz w:val="24"/>
                            <w:szCs w:val="24"/>
                            <w:rtl/>
                          </w:rPr>
                          <w:softHyphen/>
                          <w:t>های مولف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37" type="#_x0000_t67" style="position:absolute;left:5557;top:9053;width:28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">
                  <v:shadow on="t" offset="1pt"/>
                </v:shape>
                <v:shape id="AutoShape 24" o:spid="_x0000_s1038" type="#_x0000_t67" style="position:absolute;left:5587;top:10493;width:28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">
                  <v:shadow on="t" offset="1pt"/>
                </v:shape>
                <v:shape id="AutoShape 32" o:spid="_x0000_s1039" type="#_x0000_t67" style="position:absolute;left:5599;top:7972;width:24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">
                  <v:shadow on="t" offset="1pt"/>
                </v:shape>
              </v:group>
            </w:pict>
          </mc:Fallback>
        </mc:AlternateContent>
      </w:r>
    </w:p>
    <w:p w:rsidR="00C728DA" w:rsidRDefault="00C728DA" w:rsidP="00C728DA">
      <w:pPr>
        <w:rPr>
          <w:rFonts w:cs="B Lotus"/>
          <w:sz w:val="24"/>
          <w:szCs w:val="24"/>
          <w:rtl/>
        </w:rPr>
      </w:pPr>
    </w:p>
    <w:p w:rsidR="00181C86" w:rsidRPr="00C728DA" w:rsidRDefault="00C728DA" w:rsidP="00C728DA">
      <w:pPr>
        <w:tabs>
          <w:tab w:val="left" w:pos="4711"/>
        </w:tabs>
        <w:rPr>
          <w:rFonts w:cs="B Lotus"/>
          <w:sz w:val="24"/>
          <w:szCs w:val="24"/>
          <w:rtl/>
        </w:rPr>
      </w:pPr>
      <w:r>
        <w:rPr>
          <w:rFonts w:cs="B Lotus"/>
          <w:sz w:val="24"/>
          <w:szCs w:val="24"/>
          <w:rtl/>
        </w:rPr>
        <w:tab/>
      </w:r>
    </w:p>
    <w:sectPr w:rsidR="00181C86" w:rsidRPr="00C728DA" w:rsidSect="005762E7">
      <w:pgSz w:w="16838" w:h="11906" w:orient="landscape"/>
      <w:pgMar w:top="454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86"/>
    <w:rsid w:val="0011027C"/>
    <w:rsid w:val="00112B14"/>
    <w:rsid w:val="0012541C"/>
    <w:rsid w:val="00181C86"/>
    <w:rsid w:val="00185458"/>
    <w:rsid w:val="00196EEB"/>
    <w:rsid w:val="00291471"/>
    <w:rsid w:val="0029394D"/>
    <w:rsid w:val="00335741"/>
    <w:rsid w:val="00345D6D"/>
    <w:rsid w:val="003E0D7E"/>
    <w:rsid w:val="00416333"/>
    <w:rsid w:val="0042589E"/>
    <w:rsid w:val="0048711D"/>
    <w:rsid w:val="004B4077"/>
    <w:rsid w:val="004F3C2C"/>
    <w:rsid w:val="005762E7"/>
    <w:rsid w:val="00577C34"/>
    <w:rsid w:val="00581AFF"/>
    <w:rsid w:val="005F124F"/>
    <w:rsid w:val="006073C3"/>
    <w:rsid w:val="006A023F"/>
    <w:rsid w:val="007A1A30"/>
    <w:rsid w:val="0089572C"/>
    <w:rsid w:val="008E3439"/>
    <w:rsid w:val="00907F2C"/>
    <w:rsid w:val="00974FBB"/>
    <w:rsid w:val="00976BC2"/>
    <w:rsid w:val="009A1E0C"/>
    <w:rsid w:val="00B03CEB"/>
    <w:rsid w:val="00BA1C34"/>
    <w:rsid w:val="00BA232C"/>
    <w:rsid w:val="00BE01BE"/>
    <w:rsid w:val="00C1187B"/>
    <w:rsid w:val="00C21599"/>
    <w:rsid w:val="00C728DA"/>
    <w:rsid w:val="00CA1BC4"/>
    <w:rsid w:val="00CF0AF8"/>
    <w:rsid w:val="00D40CAF"/>
    <w:rsid w:val="00D67458"/>
    <w:rsid w:val="00DB367C"/>
    <w:rsid w:val="00E11F42"/>
    <w:rsid w:val="00E73BDF"/>
    <w:rsid w:val="00F93EF7"/>
    <w:rsid w:val="00FF1811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7355"/>
  <w15:docId w15:val="{32BD5FB7-C225-4C2C-BFAD-36FEF79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vahidi</dc:creator>
  <cp:lastModifiedBy>Akbar</cp:lastModifiedBy>
  <cp:revision>2</cp:revision>
  <cp:lastPrinted>2018-09-22T12:13:00Z</cp:lastPrinted>
  <dcterms:created xsi:type="dcterms:W3CDTF">2018-09-22T12:14:00Z</dcterms:created>
  <dcterms:modified xsi:type="dcterms:W3CDTF">2018-09-22T12:14:00Z</dcterms:modified>
</cp:coreProperties>
</file>